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C94" w:rsidRDefault="003E7C94" w:rsidP="003E7C94">
      <w:r>
        <w:t xml:space="preserve">6th class Maths- </w:t>
      </w:r>
      <w:r>
        <w:t xml:space="preserve"> </w:t>
      </w:r>
      <w:proofErr w:type="gramStart"/>
      <w:r>
        <w:t xml:space="preserve">March </w:t>
      </w:r>
      <w:r>
        <w:t xml:space="preserve"> 8</w:t>
      </w:r>
      <w:proofErr w:type="gramEnd"/>
      <w:r>
        <w:t>-12</w:t>
      </w:r>
      <w:r w:rsidRPr="003E7C94">
        <w:rPr>
          <w:vertAlign w:val="superscript"/>
        </w:rPr>
        <w:t>th</w:t>
      </w:r>
      <w:r>
        <w:t xml:space="preserve"> </w:t>
      </w:r>
      <w:r>
        <w:t>2021</w:t>
      </w:r>
    </w:p>
    <w:p w:rsidR="003E7C94" w:rsidRDefault="003E7C94" w:rsidP="003E7C94">
      <w:r>
        <w:t xml:space="preserve">Hello pupils, </w:t>
      </w:r>
    </w:p>
    <w:p w:rsidR="003E7C94" w:rsidRDefault="003E7C94" w:rsidP="003E7C94">
      <w:r>
        <w:t>All going well this is our final week of remote learning for this closure. You have been amazing and stayed safe and worked so hard at home. Well done and thank you in a huge way to your parents who have supported you in your work.</w:t>
      </w:r>
      <w:r w:rsidR="00460484">
        <w:t xml:space="preserve"> </w:t>
      </w:r>
      <w:r>
        <w:t>Once we have full confirmation that you are back on Monday the 15</w:t>
      </w:r>
      <w:r w:rsidRPr="003E7C94">
        <w:rPr>
          <w:vertAlign w:val="superscript"/>
        </w:rPr>
        <w:t>th</w:t>
      </w:r>
      <w:r>
        <w:t xml:space="preserve"> as planned we will be in touch again.</w:t>
      </w:r>
    </w:p>
    <w:p w:rsidR="003E7C94" w:rsidRDefault="003E7C94" w:rsidP="003E7C94">
      <w:r>
        <w:t>We are working on week 22</w:t>
      </w:r>
      <w:r>
        <w:t xml:space="preserve"> this week on Master you</w:t>
      </w:r>
      <w:r>
        <w:t>r</w:t>
      </w:r>
      <w:r>
        <w:t xml:space="preserve"> Maths. </w:t>
      </w:r>
      <w:r>
        <w:t>There will be no Friday test this week as we are not setting Friday work for you.</w:t>
      </w:r>
      <w:r>
        <w:t xml:space="preserve"> As always Ms Fogarty will put up answers each day and if you are stuck let us know immediately and we will respond.</w:t>
      </w:r>
    </w:p>
    <w:p w:rsidR="003E7C94" w:rsidRDefault="003E7C94" w:rsidP="003E7C94">
      <w:r>
        <w:t>This week we are</w:t>
      </w:r>
      <w:r w:rsidR="00460484">
        <w:t xml:space="preserve"> continuing to work</w:t>
      </w:r>
      <w:r>
        <w:t xml:space="preserve"> on </w:t>
      </w:r>
      <w:r w:rsidR="00460484">
        <w:t>Weight with a little on perspectives on Thursday.</w:t>
      </w:r>
    </w:p>
    <w:p w:rsidR="003E7C94" w:rsidRDefault="003E7C94" w:rsidP="003E7C94">
      <w:pPr>
        <w:rPr>
          <w:b/>
        </w:rPr>
      </w:pPr>
      <w:r>
        <w:rPr>
          <w:b/>
        </w:rPr>
        <w:t>Monday March 8th</w:t>
      </w:r>
    </w:p>
    <w:p w:rsidR="003E7C94" w:rsidRDefault="003E7C94" w:rsidP="003E7C94">
      <w:r>
        <w:t>Weight p 164</w:t>
      </w:r>
      <w:r>
        <w:t xml:space="preserve">. </w:t>
      </w:r>
    </w:p>
    <w:p w:rsidR="003E7C94" w:rsidRDefault="003E7C94" w:rsidP="003E7C94">
      <w:r>
        <w:t>Today I want you to complete Q5. There are 6 parts so please try them all.</w:t>
      </w:r>
    </w:p>
    <w:p w:rsidR="003E7C94" w:rsidRDefault="003E7C94" w:rsidP="003E7C94">
      <w:r>
        <w:t xml:space="preserve">The best hint to remember is that you use the amounts listed in the recipe all as the same measure- so change them all to </w:t>
      </w:r>
      <w:proofErr w:type="spellStart"/>
      <w:r>
        <w:t>grammes</w:t>
      </w:r>
      <w:proofErr w:type="spellEnd"/>
      <w:r>
        <w:t xml:space="preserve"> or kg (using decimal point) as </w:t>
      </w:r>
      <w:proofErr w:type="spellStart"/>
      <w:r>
        <w:t>its</w:t>
      </w:r>
      <w:proofErr w:type="spellEnd"/>
      <w:r>
        <w:t xml:space="preserve"> much easier to </w:t>
      </w:r>
      <w:proofErr w:type="gramStart"/>
      <w:r>
        <w:t>+,-</w:t>
      </w:r>
      <w:proofErr w:type="gramEnd"/>
      <w:r>
        <w:t xml:space="preserve">,x or divide using the same type of numbers. </w:t>
      </w:r>
    </w:p>
    <w:p w:rsidR="003E7C94" w:rsidRPr="00A55E2F" w:rsidRDefault="003E7C94" w:rsidP="003E7C94">
      <w:pPr>
        <w:rPr>
          <w:b/>
          <w:vertAlign w:val="superscript"/>
        </w:rPr>
      </w:pPr>
      <w:r>
        <w:t xml:space="preserve">Ps: the weights of each egg, flour and cinnamon are all in the trip up category mentioned last week of all being under 100g so watch the place value. </w:t>
      </w:r>
    </w:p>
    <w:p w:rsidR="003E7C94" w:rsidRDefault="003E7C94" w:rsidP="003E7C94">
      <w:pPr>
        <w:rPr>
          <w:b/>
        </w:rPr>
      </w:pPr>
      <w:r>
        <w:rPr>
          <w:b/>
        </w:rPr>
        <w:t>Tuesday the 9</w:t>
      </w:r>
      <w:proofErr w:type="gramStart"/>
      <w:r w:rsidRPr="003E7C94">
        <w:rPr>
          <w:b/>
          <w:vertAlign w:val="superscript"/>
        </w:rPr>
        <w:t>th</w:t>
      </w:r>
      <w:r>
        <w:rPr>
          <w:b/>
        </w:rPr>
        <w:t xml:space="preserve"> </w:t>
      </w:r>
      <w:r>
        <w:rPr>
          <w:b/>
        </w:rPr>
        <w:t xml:space="preserve"> March</w:t>
      </w:r>
      <w:proofErr w:type="gramEnd"/>
    </w:p>
    <w:p w:rsidR="003E7C94" w:rsidRDefault="00460484" w:rsidP="003E7C94">
      <w:r>
        <w:t>P166</w:t>
      </w:r>
    </w:p>
    <w:p w:rsidR="00460484" w:rsidRDefault="00460484" w:rsidP="003E7C94">
      <w:pPr>
        <w:rPr>
          <w:b/>
        </w:rPr>
      </w:pPr>
      <w:r>
        <w:t xml:space="preserve">In your copy work out the answers to Q1 </w:t>
      </w:r>
      <w:proofErr w:type="spellStart"/>
      <w:r>
        <w:t>a,b</w:t>
      </w:r>
      <w:proofErr w:type="spellEnd"/>
      <w:r>
        <w:t xml:space="preserve"> c and draw out the tables.</w:t>
      </w:r>
      <w:bookmarkStart w:id="0" w:name="_GoBack"/>
      <w:bookmarkEnd w:id="0"/>
    </w:p>
    <w:p w:rsidR="00460484" w:rsidRDefault="00460484" w:rsidP="003E7C94">
      <w:pPr>
        <w:rPr>
          <w:b/>
        </w:rPr>
      </w:pPr>
      <w:proofErr w:type="gramStart"/>
      <w:r>
        <w:rPr>
          <w:b/>
        </w:rPr>
        <w:t>Wednesday  10</w:t>
      </w:r>
      <w:proofErr w:type="gramEnd"/>
      <w:r w:rsidRPr="00460484">
        <w:rPr>
          <w:b/>
          <w:vertAlign w:val="superscript"/>
        </w:rPr>
        <w:t>th</w:t>
      </w:r>
      <w:r>
        <w:rPr>
          <w:b/>
        </w:rPr>
        <w:t xml:space="preserve"> March</w:t>
      </w:r>
    </w:p>
    <w:p w:rsidR="00460484" w:rsidRDefault="00460484" w:rsidP="003E7C94">
      <w:r>
        <w:t>P167 The Ploughing Championships.</w:t>
      </w:r>
    </w:p>
    <w:p w:rsidR="00460484" w:rsidRDefault="00460484" w:rsidP="003E7C94">
      <w:r>
        <w:t>Complete Q 1,</w:t>
      </w:r>
      <w:r w:rsidRPr="00460484">
        <w:t xml:space="preserve"> </w:t>
      </w:r>
      <w:r>
        <w:t xml:space="preserve">2 and 3 in your </w:t>
      </w:r>
      <w:proofErr w:type="gramStart"/>
      <w:r>
        <w:t>copy</w:t>
      </w:r>
      <w:r>
        <w:t xml:space="preserve"> .</w:t>
      </w:r>
      <w:proofErr w:type="gramEnd"/>
    </w:p>
    <w:p w:rsidR="00460484" w:rsidRPr="00460484" w:rsidRDefault="00460484" w:rsidP="003E7C94">
      <w:pPr>
        <w:rPr>
          <w:b/>
          <w:vertAlign w:val="superscript"/>
        </w:rPr>
      </w:pPr>
      <w:r>
        <w:t xml:space="preserve">Hint for Q3- Find the weight of 1 tray (muffin weight x 24- 2 </w:t>
      </w:r>
      <w:proofErr w:type="gramStart"/>
      <w:r>
        <w:t>dozen)  and</w:t>
      </w:r>
      <w:proofErr w:type="gramEnd"/>
      <w:r>
        <w:t xml:space="preserve"> X 6  to find 6 trays all in </w:t>
      </w:r>
      <w:proofErr w:type="spellStart"/>
      <w:r>
        <w:t>grammes</w:t>
      </w:r>
      <w:proofErr w:type="spellEnd"/>
      <w:r>
        <w:t>. Then rename as Kg by dividing by 1,000(decimal point before last three numbers).</w:t>
      </w:r>
    </w:p>
    <w:p w:rsidR="00460484" w:rsidRDefault="00460484" w:rsidP="003E7C94">
      <w:pPr>
        <w:rPr>
          <w:b/>
        </w:rPr>
      </w:pPr>
    </w:p>
    <w:p w:rsidR="003E7C94" w:rsidRDefault="00460484" w:rsidP="003E7C94">
      <w:pPr>
        <w:rPr>
          <w:b/>
        </w:rPr>
      </w:pPr>
      <w:proofErr w:type="gramStart"/>
      <w:r>
        <w:rPr>
          <w:b/>
        </w:rPr>
        <w:t>Thursday  11</w:t>
      </w:r>
      <w:proofErr w:type="gramEnd"/>
      <w:r w:rsidRPr="00460484">
        <w:rPr>
          <w:b/>
          <w:vertAlign w:val="superscript"/>
        </w:rPr>
        <w:t>th</w:t>
      </w:r>
      <w:r>
        <w:rPr>
          <w:b/>
        </w:rPr>
        <w:t xml:space="preserve"> March</w:t>
      </w:r>
    </w:p>
    <w:p w:rsidR="00460484" w:rsidRPr="00460484" w:rsidRDefault="00460484" w:rsidP="003E7C94">
      <w:r w:rsidRPr="00460484">
        <w:t xml:space="preserve">A break from Weight today- go to p 171 and try </w:t>
      </w:r>
      <w:proofErr w:type="gramStart"/>
      <w:r w:rsidRPr="00460484">
        <w:t>Q  1.2</w:t>
      </w:r>
      <w:proofErr w:type="gramEnd"/>
      <w:r w:rsidRPr="00460484">
        <w:t xml:space="preserve"> and 3 . You can write answers in your copy or lightly in the book and send on a pic. </w:t>
      </w:r>
    </w:p>
    <w:p w:rsidR="00460484" w:rsidRDefault="00460484" w:rsidP="003E7C94">
      <w:pPr>
        <w:rPr>
          <w:b/>
        </w:rPr>
      </w:pPr>
    </w:p>
    <w:p w:rsidR="00460484" w:rsidRDefault="003E7C94" w:rsidP="003E7C94">
      <w:pPr>
        <w:rPr>
          <w:b/>
        </w:rPr>
      </w:pPr>
      <w:r w:rsidRPr="00A90B8A">
        <w:rPr>
          <w:b/>
        </w:rPr>
        <w:t>As always let me know on seesaw if you need a hand and I will write and /or record a note for you to help.</w:t>
      </w:r>
      <w:r w:rsidR="00460484">
        <w:rPr>
          <w:b/>
        </w:rPr>
        <w:t xml:space="preserve"> I would really like you to send me your Monday and Thursday work as a pic on seesaw if you can. </w:t>
      </w:r>
    </w:p>
    <w:p w:rsidR="003E7C94" w:rsidRPr="00A90B8A" w:rsidRDefault="003E7C94" w:rsidP="003E7C94">
      <w:pPr>
        <w:rPr>
          <w:b/>
        </w:rPr>
      </w:pPr>
      <w:r>
        <w:rPr>
          <w:b/>
        </w:rPr>
        <w:t xml:space="preserve">  Marguerite White</w:t>
      </w:r>
    </w:p>
    <w:p w:rsidR="003E7C94" w:rsidRDefault="003E7C94" w:rsidP="003E7C94"/>
    <w:p w:rsidR="003E7C94" w:rsidRDefault="003E7C94" w:rsidP="003E7C94"/>
    <w:p w:rsidR="003E7C94" w:rsidRDefault="003E7C94" w:rsidP="003E7C94"/>
    <w:p w:rsidR="003E7C94" w:rsidRDefault="003E7C94" w:rsidP="003E7C94"/>
    <w:p w:rsidR="003E7C94" w:rsidRDefault="003E7C94" w:rsidP="003E7C94"/>
    <w:p w:rsidR="003E7C94" w:rsidRDefault="003E7C94" w:rsidP="003E7C94"/>
    <w:p w:rsidR="00991034" w:rsidRDefault="00991034"/>
    <w:sectPr w:rsidR="00991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94"/>
    <w:rsid w:val="003E7C94"/>
    <w:rsid w:val="00460484"/>
    <w:rsid w:val="005725D6"/>
    <w:rsid w:val="009910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BE52"/>
  <w15:chartTrackingRefBased/>
  <w15:docId w15:val="{2353CB59-0C5F-461F-B7D2-ECD03268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&amp; Senior</dc:creator>
  <cp:keywords/>
  <dc:description/>
  <cp:lastModifiedBy>Junior &amp; Senior</cp:lastModifiedBy>
  <cp:revision>1</cp:revision>
  <dcterms:created xsi:type="dcterms:W3CDTF">2021-03-07T11:14:00Z</dcterms:created>
  <dcterms:modified xsi:type="dcterms:W3CDTF">2021-03-07T11:36:00Z</dcterms:modified>
</cp:coreProperties>
</file>